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B27CB3" w14:textId="05287B18" w:rsidR="00993A7F" w:rsidRPr="00171CBA" w:rsidRDefault="00993A7F" w:rsidP="00993A7F">
      <w:pPr>
        <w:spacing w:before="100" w:beforeAutospacing="1" w:after="100" w:afterAutospacing="1"/>
        <w:outlineLvl w:val="2"/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</w:pPr>
      <w:r w:rsidRPr="00171CB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 xml:space="preserve">Correo Recordatorio – ¡Faltan solo [##] días para </w:t>
      </w:r>
      <w:proofErr w:type="spellStart"/>
      <w:r w:rsidRPr="00171CB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>Send</w:t>
      </w:r>
      <w:proofErr w:type="spellEnd"/>
      <w:r w:rsidRPr="00171CB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 xml:space="preserve"> Network </w:t>
      </w:r>
      <w:proofErr w:type="spellStart"/>
      <w:r w:rsidRPr="00171CB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>One</w:t>
      </w:r>
      <w:proofErr w:type="spellEnd"/>
      <w:r w:rsidRPr="00171CB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 xml:space="preserve"> Day!</w:t>
      </w:r>
    </w:p>
    <w:p w14:paraId="5F3E01BF" w14:textId="77777777" w:rsidR="00993A7F" w:rsidRPr="00171CBA" w:rsidRDefault="00993A7F" w:rsidP="00993A7F">
      <w:pPr>
        <w:pStyle w:val="NoSpacing"/>
        <w:rPr>
          <w:rFonts w:ascii="Times New Roman" w:hAnsi="Times New Roman" w:cs="Times New Roman"/>
          <w:lang w:val="es-ES"/>
        </w:rPr>
      </w:pPr>
      <w:proofErr w:type="gramStart"/>
      <w:r w:rsidRPr="00171CBA">
        <w:rPr>
          <w:rFonts w:ascii="Times New Roman" w:hAnsi="Times New Roman" w:cs="Times New Roman"/>
          <w:b/>
          <w:bCs/>
          <w:lang w:val="es-ES"/>
        </w:rPr>
        <w:t>Asunto:</w:t>
      </w:r>
      <w:r w:rsidRPr="00171CBA">
        <w:rPr>
          <w:rFonts w:ascii="Times New Roman" w:hAnsi="Times New Roman" w:cs="Times New Roman"/>
          <w:lang w:val="es-ES"/>
        </w:rPr>
        <w:t>¡</w:t>
      </w:r>
      <w:proofErr w:type="gramEnd"/>
      <w:r w:rsidRPr="00171CBA">
        <w:rPr>
          <w:rFonts w:ascii="Times New Roman" w:hAnsi="Times New Roman" w:cs="Times New Roman"/>
          <w:lang w:val="es-ES"/>
        </w:rPr>
        <w:t xml:space="preserve">Faltan solo </w:t>
      </w:r>
      <w:r w:rsidRPr="00171CBA">
        <w:rPr>
          <w:rFonts w:ascii="Times New Roman" w:hAnsi="Times New Roman" w:cs="Times New Roman"/>
          <w:highlight w:val="yellow"/>
          <w:lang w:val="es-ES"/>
        </w:rPr>
        <w:t>[##]</w:t>
      </w:r>
      <w:r w:rsidRPr="00171CBA">
        <w:rPr>
          <w:rFonts w:ascii="Times New Roman" w:hAnsi="Times New Roman" w:cs="Times New Roman"/>
          <w:lang w:val="es-ES"/>
        </w:rPr>
        <w:t xml:space="preserve"> días para </w:t>
      </w:r>
      <w:proofErr w:type="spellStart"/>
      <w:r w:rsidRPr="00171CBA">
        <w:rPr>
          <w:rFonts w:ascii="Times New Roman" w:hAnsi="Times New Roman" w:cs="Times New Roman"/>
          <w:lang w:val="es-ES"/>
        </w:rPr>
        <w:t>Send</w:t>
      </w:r>
      <w:proofErr w:type="spellEnd"/>
      <w:r w:rsidRPr="00171CBA">
        <w:rPr>
          <w:rFonts w:ascii="Times New Roman" w:hAnsi="Times New Roman" w:cs="Times New Roman"/>
          <w:lang w:val="es-ES"/>
        </w:rPr>
        <w:t xml:space="preserve"> Network </w:t>
      </w:r>
      <w:proofErr w:type="spellStart"/>
      <w:r w:rsidRPr="00171CBA">
        <w:rPr>
          <w:rFonts w:ascii="Times New Roman" w:hAnsi="Times New Roman" w:cs="Times New Roman"/>
          <w:lang w:val="es-ES"/>
        </w:rPr>
        <w:t>One</w:t>
      </w:r>
      <w:proofErr w:type="spellEnd"/>
      <w:r w:rsidRPr="00171CBA">
        <w:rPr>
          <w:rFonts w:ascii="Times New Roman" w:hAnsi="Times New Roman" w:cs="Times New Roman"/>
          <w:lang w:val="es-ES"/>
        </w:rPr>
        <w:t xml:space="preserve"> Day en </w:t>
      </w:r>
      <w:r w:rsidRPr="00171CBA">
        <w:rPr>
          <w:rFonts w:ascii="Times New Roman" w:hAnsi="Times New Roman" w:cs="Times New Roman"/>
          <w:highlight w:val="yellow"/>
          <w:lang w:val="es-ES"/>
        </w:rPr>
        <w:t>[Ciudad]</w:t>
      </w:r>
      <w:r w:rsidRPr="00171CBA">
        <w:rPr>
          <w:rFonts w:ascii="Times New Roman" w:hAnsi="Times New Roman" w:cs="Times New Roman"/>
          <w:lang w:val="es-ES"/>
        </w:rPr>
        <w:t>!</w:t>
      </w:r>
    </w:p>
    <w:p w14:paraId="22429B6D" w14:textId="441B237B" w:rsidR="00993A7F" w:rsidRPr="00171CBA" w:rsidRDefault="00993A7F" w:rsidP="00993A7F">
      <w:pPr>
        <w:pStyle w:val="NoSpacing"/>
        <w:rPr>
          <w:rFonts w:ascii="Times New Roman" w:hAnsi="Times New Roman" w:cs="Times New Roman"/>
          <w:lang w:val="es-ES"/>
        </w:rPr>
      </w:pPr>
      <w:r w:rsidRPr="00171CBA">
        <w:rPr>
          <w:rFonts w:ascii="Times New Roman" w:hAnsi="Times New Roman" w:cs="Times New Roman"/>
          <w:b/>
          <w:bCs/>
          <w:lang w:val="es-ES"/>
        </w:rPr>
        <w:t>Texto de vista previa:</w:t>
      </w:r>
      <w:r w:rsidRPr="00171CBA">
        <w:rPr>
          <w:rFonts w:ascii="Times New Roman" w:hAnsi="Times New Roman" w:cs="Times New Roman"/>
          <w:lang w:val="es-ES"/>
        </w:rPr>
        <w:t xml:space="preserve"> Prepárate para escuchar a líderes increíbles y vivir un día inolvidable juntos.</w:t>
      </w:r>
      <w:r w:rsidR="00BC6F90">
        <w:rPr>
          <w:rFonts w:ascii="Times New Roman" w:hAnsi="Times New Roman" w:cs="Times New Roman"/>
          <w:lang w:val="es-ES"/>
        </w:rPr>
        <w:br/>
      </w:r>
      <w:r w:rsidR="00BC6F90">
        <w:rPr>
          <w:rFonts w:ascii="Times New Roman" w:hAnsi="Times New Roman" w:cs="Times New Roman"/>
          <w:lang w:val="es-ES"/>
        </w:rPr>
        <w:br/>
      </w:r>
      <w:r w:rsidR="00BC6F90">
        <w:rPr>
          <w:rFonts w:ascii="Times New Roman" w:hAnsi="Times New Roman" w:cs="Times New Roman"/>
          <w:noProof/>
          <w:lang w:val="es-ES"/>
        </w:rPr>
        <w:drawing>
          <wp:inline distT="0" distB="0" distL="0" distR="0" wp14:anchorId="602CFB1A" wp14:editId="7EFB4325">
            <wp:extent cx="5943600" cy="2772410"/>
            <wp:effectExtent l="0" t="0" r="0" b="0"/>
            <wp:docPr id="1781508541" name="Picture 1" descr="A group of people laughing and clapp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508541" name="Picture 1" descr="A group of people laughing and clapping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7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5A4758" w14:textId="2636E02B" w:rsidR="00993A7F" w:rsidRPr="00171CBA" w:rsidRDefault="00993A7F" w:rsidP="00993A7F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Hola </w:t>
      </w: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[Nombre]</w:t>
      </w:r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,</w:t>
      </w:r>
    </w:p>
    <w:p w14:paraId="5E6FE6A4" w14:textId="77777777" w:rsidR="00993A7F" w:rsidRPr="00171CBA" w:rsidRDefault="00993A7F" w:rsidP="00993A7F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¡Gracias por registrarte para </w:t>
      </w:r>
      <w:proofErr w:type="spellStart"/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Send</w:t>
      </w:r>
      <w:proofErr w:type="spellEnd"/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 Network </w:t>
      </w:r>
      <w:proofErr w:type="spellStart"/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One</w:t>
      </w:r>
      <w:proofErr w:type="spellEnd"/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 Day en </w:t>
      </w: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[Ciudad]</w:t>
      </w:r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! Nos emociona poder compartir contigo un día inspirador y transformador, enfocado en lo que Dios está haciendo en América del Norte y el papel que todos tenemos en expandir Su misión.</w:t>
      </w:r>
    </w:p>
    <w:p w14:paraId="05EFFC2C" w14:textId="77777777" w:rsidR="00993A7F" w:rsidRPr="00171CBA" w:rsidRDefault="00993A7F" w:rsidP="00993A7F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En este evento, escucharás a algunos de los líderes más influyentes en el movimiento de plantación de iglesias en nuestra ciudad. Estos oradores están apasionados por equipar y empoderar a los creyentes para que participen con valentía en la misión de alcanzar al 1% de los perdidos en América del Norte. No querrás perderte las enseñanzas, historias y estrategias que compartirán para ayudarte a ti, a tu iglesia y a tu comunidad a entrar de lleno en la misión de Dios.</w:t>
      </w:r>
    </w:p>
    <w:p w14:paraId="5DE843D9" w14:textId="77777777" w:rsidR="00993A7F" w:rsidRPr="00171CBA" w:rsidRDefault="00993A7F" w:rsidP="00993A7F">
      <w:pPr>
        <w:spacing w:before="100" w:beforeAutospacing="1" w:after="100" w:afterAutospacing="1"/>
        <w:outlineLvl w:val="2"/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</w:pPr>
      <w:r w:rsidRPr="00171CB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>Detalles del Evento:</w:t>
      </w:r>
    </w:p>
    <w:p w14:paraId="267415CB" w14:textId="48CC3A60" w:rsidR="00993A7F" w:rsidRPr="00171CBA" w:rsidRDefault="00993A7F" w:rsidP="00993A7F">
      <w:pPr>
        <w:spacing w:before="100" w:beforeAutospacing="1" w:after="100" w:afterAutospacing="1"/>
        <w:outlineLvl w:val="2"/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</w:pPr>
      <w:r w:rsidRPr="00171CB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>Dirección:</w:t>
      </w:r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 </w:t>
      </w: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[## Nombre de la calle, Ciudad, Estado, Código Postal]</w:t>
      </w:r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br/>
      </w:r>
      <w:r w:rsidRPr="00171CB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>Fecha:</w:t>
      </w:r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 </w:t>
      </w: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[Mes ##, 2025]</w:t>
      </w:r>
    </w:p>
    <w:p w14:paraId="4E74DEB8" w14:textId="1B0D9AF1" w:rsidR="00993A7F" w:rsidRPr="00171CBA" w:rsidRDefault="00993A7F" w:rsidP="00993A7F">
      <w:pPr>
        <w:spacing w:before="100" w:beforeAutospacing="1" w:after="100" w:afterAutospacing="1"/>
        <w:outlineLvl w:val="2"/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</w:pPr>
      <w:r w:rsidRPr="00171CB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>Horario del Evento:</w:t>
      </w:r>
    </w:p>
    <w:p w14:paraId="749107BE" w14:textId="77777777" w:rsidR="00993A7F" w:rsidRPr="00171CBA" w:rsidRDefault="00993A7F" w:rsidP="00993A7F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9:00 AM – Registro y café</w:t>
      </w: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br/>
        <w:t>9:30 AM – Bienvenida y adoración</w:t>
      </w: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br/>
        <w:t>10:30 AM – Título de la sesión: Orador 1</w:t>
      </w: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br/>
        <w:t>11:15 AM – Título de la sesión: Orador 2</w:t>
      </w: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br/>
      </w: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lastRenderedPageBreak/>
        <w:t>12:00 PM – Almuerzo (incluido)</w:t>
      </w: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br/>
        <w:t>1:00 PM – Sesiones grupales y planificación estratégica</w:t>
      </w: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br/>
        <w:t>3:00 PM – Palabras finales y oración</w:t>
      </w:r>
    </w:p>
    <w:p w14:paraId="7AE2E820" w14:textId="336C3FFC" w:rsidR="00993A7F" w:rsidRPr="00171CBA" w:rsidRDefault="00993A7F" w:rsidP="00993A7F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171CB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>Estacionamiento:</w:t>
      </w:r>
      <w:r w:rsidR="00171CBA"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 </w:t>
      </w:r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¡Hemos facilitado el estacionamiento! </w:t>
      </w: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[Insertar detalles o instrucciones, si aplica].</w:t>
      </w:r>
    </w:p>
    <w:p w14:paraId="6DF0073D" w14:textId="12EEFFA8" w:rsidR="00993A7F" w:rsidRPr="00171CBA" w:rsidRDefault="00993A7F" w:rsidP="00993A7F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Sé uno de los primeros 200 en registrarse y recibirás una camiseta conmemorativa del 10° Aniversario de </w:t>
      </w:r>
      <w:proofErr w:type="spellStart"/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Send</w:t>
      </w:r>
      <w:proofErr w:type="spellEnd"/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 Network. El almuerzo está incluido, así que ven listo para conectar, colaborar y crecer junto a otros seguidores de Jesús que comparten tu pasión por el Reino de Dios.</w:t>
      </w:r>
    </w:p>
    <w:p w14:paraId="0FED8B08" w14:textId="77777777" w:rsidR="00993A7F" w:rsidRPr="00171CBA" w:rsidRDefault="00993A7F" w:rsidP="00993A7F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Para cualquier pregunta antes del gran día, no dudes en contactarnos a </w:t>
      </w: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[correo electrónico]</w:t>
      </w:r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.</w:t>
      </w:r>
    </w:p>
    <w:p w14:paraId="76F104A3" w14:textId="5769C669" w:rsidR="00993A7F" w:rsidRPr="00171CBA" w:rsidRDefault="00993A7F" w:rsidP="00993A7F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¡Estamos emocionados por verte!</w:t>
      </w:r>
    </w:p>
    <w:p w14:paraId="174BE671" w14:textId="77777777" w:rsidR="00993A7F" w:rsidRPr="00171CBA" w:rsidRDefault="00993A7F" w:rsidP="00993A7F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171CB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>Bendiciones,</w:t>
      </w:r>
      <w:r w:rsidRPr="00171CB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br/>
      </w:r>
      <w:r w:rsidRPr="00171CBA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[Nombre del líder de campo]</w:t>
      </w:r>
    </w:p>
    <w:p w14:paraId="0EB4BD70" w14:textId="77777777" w:rsidR="0019494B" w:rsidRPr="00171CBA" w:rsidRDefault="0019494B">
      <w:pPr>
        <w:rPr>
          <w:rFonts w:ascii="Times New Roman" w:hAnsi="Times New Roman" w:cs="Times New Roman"/>
          <w:lang w:val="es-ES"/>
        </w:rPr>
      </w:pPr>
    </w:p>
    <w:sectPr w:rsidR="0019494B" w:rsidRPr="00171CB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3A7F"/>
    <w:rsid w:val="0013410B"/>
    <w:rsid w:val="00171CBA"/>
    <w:rsid w:val="0019494B"/>
    <w:rsid w:val="00825FF0"/>
    <w:rsid w:val="008E0298"/>
    <w:rsid w:val="00993A7F"/>
    <w:rsid w:val="00BC6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854183"/>
  <w15:chartTrackingRefBased/>
  <w15:docId w15:val="{0996A487-A963-5142-8661-CCE7D0D41C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93A7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93A7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93A7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93A7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93A7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93A7F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93A7F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93A7F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93A7F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93A7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93A7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93A7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93A7F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93A7F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93A7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93A7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93A7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93A7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93A7F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93A7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93A7F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93A7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93A7F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93A7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93A7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93A7F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93A7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93A7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93A7F"/>
    <w:rPr>
      <w:b/>
      <w:bCs/>
      <w:smallCaps/>
      <w:color w:val="0F4761" w:themeColor="accent1" w:themeShade="BF"/>
      <w:spacing w:val="5"/>
    </w:rPr>
  </w:style>
  <w:style w:type="character" w:styleId="Strong">
    <w:name w:val="Strong"/>
    <w:basedOn w:val="DefaultParagraphFont"/>
    <w:uiPriority w:val="22"/>
    <w:qFormat/>
    <w:rsid w:val="00993A7F"/>
    <w:rPr>
      <w:b/>
      <w:bCs/>
    </w:rPr>
  </w:style>
  <w:style w:type="paragraph" w:styleId="NoSpacing">
    <w:name w:val="No Spacing"/>
    <w:uiPriority w:val="1"/>
    <w:qFormat/>
    <w:rsid w:val="00993A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9904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286</Words>
  <Characters>1635</Characters>
  <Application>Microsoft Office Word</Application>
  <DocSecurity>0</DocSecurity>
  <Lines>13</Lines>
  <Paragraphs>3</Paragraphs>
  <ScaleCrop>false</ScaleCrop>
  <Company/>
  <LinksUpToDate>false</LinksUpToDate>
  <CharactersWithSpaces>1918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Santander, Carolina</dc:creator>
  <cp:keywords/>
  <dc:description/>
  <cp:lastModifiedBy>Beavers, Ashley</cp:lastModifiedBy>
  <cp:revision>3</cp:revision>
  <dcterms:created xsi:type="dcterms:W3CDTF">2025-04-23T16:45:00Z</dcterms:created>
  <dcterms:modified xsi:type="dcterms:W3CDTF">2025-04-23T17:12:00Z</dcterms:modified>
</cp:coreProperties>
</file>